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4E" w:rsidRPr="0069174E" w:rsidRDefault="0069174E" w:rsidP="00691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4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B11890" w:rsidRPr="0069174E" w:rsidRDefault="0069174E" w:rsidP="00691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4E">
        <w:rPr>
          <w:rFonts w:ascii="Times New Roman" w:hAnsi="Times New Roman" w:cs="Times New Roman"/>
          <w:b/>
          <w:sz w:val="28"/>
          <w:szCs w:val="28"/>
        </w:rPr>
        <w:t>сотрудников ООО «ВИТА ЛАЙН»</w:t>
      </w:r>
    </w:p>
    <w:p w:rsidR="0069174E" w:rsidRDefault="0069174E" w:rsidP="00691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2835"/>
        <w:gridCol w:w="2337"/>
      </w:tblGrid>
      <w:tr w:rsidR="0069174E" w:rsidTr="0069174E">
        <w:tc>
          <w:tcPr>
            <w:tcW w:w="988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8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835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</w:tr>
      <w:tr w:rsidR="0069174E" w:rsidTr="0069174E">
        <w:tc>
          <w:tcPr>
            <w:tcW w:w="988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9174E" w:rsidRDefault="0069174E" w:rsidP="0069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Караартинян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2835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337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 6 разряда</w:t>
            </w:r>
          </w:p>
        </w:tc>
      </w:tr>
      <w:tr w:rsidR="0069174E" w:rsidTr="0069174E">
        <w:tc>
          <w:tcPr>
            <w:tcW w:w="988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9174E" w:rsidRPr="0069174E" w:rsidRDefault="0069174E" w:rsidP="0069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74E">
              <w:rPr>
                <w:rFonts w:ascii="Times New Roman" w:hAnsi="Times New Roman" w:cs="Times New Roman"/>
                <w:sz w:val="28"/>
                <w:szCs w:val="28"/>
              </w:rPr>
              <w:t>Хаджамухамедов</w:t>
            </w:r>
            <w:r w:rsidRPr="006917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69174E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2337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9174E" w:rsidTr="0069174E">
        <w:tc>
          <w:tcPr>
            <w:tcW w:w="988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9174E" w:rsidRDefault="0069174E" w:rsidP="0069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Ф.А.</w:t>
            </w:r>
          </w:p>
        </w:tc>
        <w:tc>
          <w:tcPr>
            <w:tcW w:w="2835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2337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9174E" w:rsidTr="0069174E">
        <w:tc>
          <w:tcPr>
            <w:tcW w:w="988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9174E" w:rsidRDefault="0069174E" w:rsidP="0069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Мемишева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835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2337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9174E" w:rsidTr="0069174E">
        <w:tc>
          <w:tcPr>
            <w:tcW w:w="988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9174E" w:rsidRDefault="0069174E" w:rsidP="0069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2835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2337" w:type="dxa"/>
          </w:tcPr>
          <w:p w:rsidR="0069174E" w:rsidRDefault="0069174E" w:rsidP="00691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9174E" w:rsidRPr="0069174E" w:rsidRDefault="0069174E" w:rsidP="00691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174E" w:rsidRPr="0069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E3"/>
    <w:rsid w:val="0069174E"/>
    <w:rsid w:val="00B11890"/>
    <w:rsid w:val="00C5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1721"/>
  <w15:chartTrackingRefBased/>
  <w15:docId w15:val="{48596D7B-E463-4100-BAFF-66089A0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2025-09-18T06:50:00Z</dcterms:created>
  <dcterms:modified xsi:type="dcterms:W3CDTF">2025-09-18T06:57:00Z</dcterms:modified>
</cp:coreProperties>
</file>